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8CE08" w14:textId="4DE8BAEF" w:rsidR="00112F7E" w:rsidRDefault="007B22BE" w:rsidP="00BF7C48">
      <w:pPr>
        <w:jc w:val="center"/>
      </w:pPr>
      <w:r>
        <w:t xml:space="preserve">  </w:t>
      </w:r>
      <w:r w:rsidR="00BF7C48">
        <w:rPr>
          <w:noProof/>
        </w:rPr>
        <w:drawing>
          <wp:inline distT="0" distB="0" distL="0" distR="0" wp14:anchorId="1BF31B3B" wp14:editId="5868678C">
            <wp:extent cx="2486025" cy="1838325"/>
            <wp:effectExtent l="0" t="0" r="9525" b="9525"/>
            <wp:docPr id="1" name="Slika 1" descr="Škola na Hridu otvara produženi boravak za uče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 na Hridu otvara produženi boravak za učen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C48">
        <w:rPr>
          <w:noProof/>
        </w:rPr>
        <w:drawing>
          <wp:inline distT="0" distB="0" distL="0" distR="0" wp14:anchorId="1CBB4F9C" wp14:editId="58E9CCB1">
            <wp:extent cx="2609850" cy="1752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4D2B6" w14:textId="05F1D5D7" w:rsidR="005A0872" w:rsidRPr="00DD4DA2" w:rsidRDefault="005A0872" w:rsidP="005A0872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  <w:r w:rsidRPr="00DD4DA2">
        <w:rPr>
          <w:rFonts w:asciiTheme="majorHAnsi" w:hAnsiTheme="majorHAnsi"/>
          <w:b/>
          <w:color w:val="C00000"/>
          <w:sz w:val="48"/>
          <w:szCs w:val="48"/>
        </w:rPr>
        <w:t>JELOVNIK</w:t>
      </w:r>
      <w:r w:rsidR="00BF7C48" w:rsidRPr="00DD4DA2">
        <w:rPr>
          <w:rFonts w:asciiTheme="majorHAnsi" w:hAnsiTheme="majorHAnsi"/>
          <w:b/>
          <w:color w:val="C00000"/>
          <w:sz w:val="48"/>
          <w:szCs w:val="48"/>
        </w:rPr>
        <w:t>- produženi boravak</w:t>
      </w:r>
    </w:p>
    <w:p w14:paraId="12E3EC13" w14:textId="2FE7E70C" w:rsidR="004251F4" w:rsidRPr="00DD4DA2" w:rsidRDefault="00B1760F" w:rsidP="00210C1A">
      <w:pPr>
        <w:jc w:val="center"/>
        <w:rPr>
          <w:rFonts w:asciiTheme="majorHAnsi" w:hAnsiTheme="majorHAnsi"/>
          <w:color w:val="C00000"/>
          <w:sz w:val="44"/>
          <w:szCs w:val="44"/>
        </w:rPr>
      </w:pPr>
      <w:r>
        <w:rPr>
          <w:rFonts w:asciiTheme="majorHAnsi" w:hAnsiTheme="majorHAnsi"/>
          <w:color w:val="C00000"/>
          <w:sz w:val="44"/>
          <w:szCs w:val="44"/>
        </w:rPr>
        <w:t>2</w:t>
      </w:r>
      <w:r w:rsidR="000D55D6">
        <w:rPr>
          <w:rFonts w:asciiTheme="majorHAnsi" w:hAnsiTheme="majorHAnsi"/>
          <w:color w:val="C00000"/>
          <w:sz w:val="44"/>
          <w:szCs w:val="44"/>
        </w:rPr>
        <w:t>9</w:t>
      </w:r>
      <w:r w:rsidR="00210C1A">
        <w:rPr>
          <w:rFonts w:asciiTheme="majorHAnsi" w:hAnsiTheme="majorHAnsi"/>
          <w:color w:val="C00000"/>
          <w:sz w:val="44"/>
          <w:szCs w:val="44"/>
        </w:rPr>
        <w:t>.4</w:t>
      </w:r>
      <w:r w:rsidR="00545D20">
        <w:rPr>
          <w:rFonts w:asciiTheme="majorHAnsi" w:hAnsiTheme="majorHAnsi"/>
          <w:color w:val="C00000"/>
          <w:sz w:val="44"/>
          <w:szCs w:val="44"/>
        </w:rPr>
        <w:t>.</w:t>
      </w:r>
      <w:r w:rsidR="000D55D6">
        <w:rPr>
          <w:rFonts w:asciiTheme="majorHAnsi" w:hAnsiTheme="majorHAnsi"/>
          <w:color w:val="C00000"/>
          <w:sz w:val="44"/>
          <w:szCs w:val="44"/>
        </w:rPr>
        <w:t>-3.5.</w:t>
      </w:r>
      <w:r w:rsidR="008140C3">
        <w:rPr>
          <w:rFonts w:asciiTheme="majorHAnsi" w:hAnsiTheme="majorHAnsi"/>
          <w:color w:val="C00000"/>
          <w:sz w:val="44"/>
          <w:szCs w:val="44"/>
        </w:rPr>
        <w:t>2024.</w:t>
      </w:r>
    </w:p>
    <w:p w14:paraId="2ADCD604" w14:textId="0D522CDC" w:rsidR="005A0872" w:rsidRDefault="005A0872" w:rsidP="009C7E7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Ponedjeljak:</w:t>
      </w:r>
      <w:r w:rsidR="008F4CE9" w:rsidRPr="00AC5B75">
        <w:rPr>
          <w:rFonts w:ascii="Cambria" w:hAnsi="Cambria"/>
          <w:color w:val="C00000"/>
          <w:sz w:val="24"/>
          <w:szCs w:val="24"/>
        </w:rPr>
        <w:t xml:space="preserve"> </w:t>
      </w:r>
      <w:r w:rsidR="00C20B8B" w:rsidRPr="00AC5B75">
        <w:rPr>
          <w:rFonts w:ascii="Cambria" w:hAnsi="Cambria"/>
          <w:color w:val="C00000"/>
          <w:sz w:val="24"/>
          <w:szCs w:val="24"/>
        </w:rPr>
        <w:tab/>
      </w:r>
      <w:r w:rsidR="000D55D6">
        <w:rPr>
          <w:rFonts w:ascii="Cambria" w:hAnsi="Cambria"/>
          <w:color w:val="C00000"/>
          <w:sz w:val="24"/>
          <w:szCs w:val="24"/>
        </w:rPr>
        <w:t>RIŽOTO S PILETINOM</w:t>
      </w:r>
      <w:r w:rsidR="0082705B">
        <w:rPr>
          <w:rFonts w:ascii="Cambria" w:hAnsi="Cambria"/>
          <w:color w:val="C00000"/>
          <w:sz w:val="24"/>
          <w:szCs w:val="24"/>
        </w:rPr>
        <w:t>, SALATA</w:t>
      </w:r>
    </w:p>
    <w:p w14:paraId="6671FC76" w14:textId="0031B955" w:rsidR="008B4A60" w:rsidRPr="00AC5B75" w:rsidRDefault="008B4A60" w:rsidP="009C7E7E">
      <w:pPr>
        <w:rPr>
          <w:rFonts w:ascii="Cambria" w:hAnsi="Cambria"/>
          <w:color w:val="C00000"/>
          <w:sz w:val="24"/>
          <w:szCs w:val="24"/>
        </w:rPr>
      </w:pPr>
      <w:r w:rsidRPr="008B4A60">
        <w:rPr>
          <w:rFonts w:ascii="Cambria" w:hAnsi="Cambria"/>
          <w:color w:val="00B0F0"/>
          <w:sz w:val="24"/>
          <w:szCs w:val="24"/>
        </w:rPr>
        <w:t xml:space="preserve">Užina: </w:t>
      </w:r>
      <w:r>
        <w:rPr>
          <w:rFonts w:ascii="Cambria" w:hAnsi="Cambria"/>
          <w:color w:val="C00000"/>
          <w:sz w:val="24"/>
          <w:szCs w:val="24"/>
        </w:rPr>
        <w:tab/>
      </w:r>
      <w:r>
        <w:rPr>
          <w:rFonts w:ascii="Cambria" w:hAnsi="Cambria"/>
          <w:color w:val="C00000"/>
          <w:sz w:val="24"/>
          <w:szCs w:val="24"/>
        </w:rPr>
        <w:tab/>
      </w:r>
      <w:r w:rsidR="000D55D6">
        <w:rPr>
          <w:rFonts w:ascii="Cambria" w:hAnsi="Cambria"/>
          <w:color w:val="C00000"/>
          <w:sz w:val="24"/>
          <w:szCs w:val="24"/>
        </w:rPr>
        <w:t>DONUT</w:t>
      </w:r>
    </w:p>
    <w:p w14:paraId="750B1C89" w14:textId="77777777" w:rsidR="00CE5828" w:rsidRPr="00AC5B75" w:rsidRDefault="00CE5828" w:rsidP="00A47A3A">
      <w:pPr>
        <w:ind w:left="708" w:firstLine="708"/>
        <w:rPr>
          <w:rFonts w:ascii="Cambria" w:hAnsi="Cambria"/>
          <w:color w:val="C00000"/>
          <w:sz w:val="24"/>
          <w:szCs w:val="24"/>
        </w:rPr>
      </w:pPr>
    </w:p>
    <w:p w14:paraId="5D8B07C3" w14:textId="09941D6F" w:rsidR="00DD4DA2" w:rsidRPr="006662C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Utorak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4102D0" w:rsidRPr="00AC5B75">
        <w:rPr>
          <w:rFonts w:ascii="Cambria" w:hAnsi="Cambria"/>
          <w:color w:val="C00000"/>
          <w:sz w:val="24"/>
          <w:szCs w:val="24"/>
        </w:rPr>
        <w:t xml:space="preserve">       </w:t>
      </w:r>
      <w:r w:rsidR="00E37BAE" w:rsidRPr="00AC5B75">
        <w:rPr>
          <w:rFonts w:ascii="Cambria" w:hAnsi="Cambria"/>
          <w:color w:val="C00000"/>
          <w:sz w:val="24"/>
          <w:szCs w:val="24"/>
        </w:rPr>
        <w:t xml:space="preserve">  </w:t>
      </w:r>
      <w:r w:rsidR="00820529">
        <w:rPr>
          <w:rFonts w:ascii="Cambria" w:hAnsi="Cambria"/>
          <w:color w:val="C00000"/>
          <w:sz w:val="24"/>
          <w:szCs w:val="24"/>
        </w:rPr>
        <w:t xml:space="preserve">    </w:t>
      </w:r>
      <w:r w:rsidR="0082705B">
        <w:rPr>
          <w:rFonts w:ascii="Cambria" w:hAnsi="Cambria"/>
          <w:color w:val="C00000"/>
          <w:sz w:val="24"/>
          <w:szCs w:val="24"/>
        </w:rPr>
        <w:t>PILE</w:t>
      </w:r>
      <w:r w:rsidR="000D55D6">
        <w:rPr>
          <w:rFonts w:ascii="Cambria" w:hAnsi="Cambria"/>
          <w:color w:val="C00000"/>
          <w:sz w:val="24"/>
          <w:szCs w:val="24"/>
        </w:rPr>
        <w:t>ĆI MEDALJONI, POMFRIT, KETCHUP</w:t>
      </w:r>
    </w:p>
    <w:p w14:paraId="6AC70C1F" w14:textId="502921D3" w:rsidR="005A0872" w:rsidRPr="00AC5B75" w:rsidRDefault="002512D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512BC5" w:rsidRPr="00AC5B75">
        <w:rPr>
          <w:rFonts w:ascii="Cambria" w:hAnsi="Cambria"/>
          <w:color w:val="C00000"/>
          <w:sz w:val="24"/>
          <w:szCs w:val="24"/>
        </w:rPr>
        <w:tab/>
      </w:r>
      <w:r w:rsidR="000D55D6">
        <w:rPr>
          <w:rFonts w:ascii="Cambria" w:hAnsi="Cambria"/>
          <w:color w:val="C00000"/>
          <w:sz w:val="24"/>
          <w:szCs w:val="24"/>
        </w:rPr>
        <w:t>KRUH S LINOLADOM</w:t>
      </w:r>
    </w:p>
    <w:p w14:paraId="7128E1C4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86A1A9B" w14:textId="222A058D" w:rsidR="003C46E3" w:rsidRPr="00AC5B75" w:rsidRDefault="005A0872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 xml:space="preserve">Srijeda: </w:t>
      </w:r>
      <w:r w:rsidR="00366947" w:rsidRPr="00AC5B75">
        <w:rPr>
          <w:rFonts w:ascii="Cambria" w:hAnsi="Cambria"/>
          <w:color w:val="0070C0"/>
          <w:sz w:val="24"/>
          <w:szCs w:val="24"/>
        </w:rPr>
        <w:t xml:space="preserve"> </w:t>
      </w:r>
      <w:r w:rsidR="007F4D44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820529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</w:t>
      </w:r>
      <w:r w:rsidR="000D55D6">
        <w:rPr>
          <w:rFonts w:ascii="Cambria" w:hAnsi="Cambria"/>
          <w:color w:val="FF0000"/>
          <w:sz w:val="24"/>
          <w:szCs w:val="24"/>
        </w:rPr>
        <w:t>--------</w:t>
      </w:r>
    </w:p>
    <w:p w14:paraId="298B96A2" w14:textId="23D8DB84" w:rsidR="00E37BAE" w:rsidRPr="00AC5B75" w:rsidRDefault="00C0269F" w:rsidP="00E37BA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0D55D6">
        <w:rPr>
          <w:rFonts w:ascii="Cambria" w:hAnsi="Cambria"/>
          <w:color w:val="C00000"/>
          <w:sz w:val="24"/>
          <w:szCs w:val="24"/>
        </w:rPr>
        <w:t>-----</w:t>
      </w:r>
    </w:p>
    <w:p w14:paraId="6B1E9506" w14:textId="77777777" w:rsidR="005A0872" w:rsidRPr="00AC5B75" w:rsidRDefault="005A0872" w:rsidP="005A0872">
      <w:pPr>
        <w:rPr>
          <w:rFonts w:ascii="Cambria" w:hAnsi="Cambria"/>
          <w:color w:val="C00000"/>
          <w:sz w:val="24"/>
          <w:szCs w:val="24"/>
        </w:rPr>
      </w:pPr>
    </w:p>
    <w:p w14:paraId="0F47EEA9" w14:textId="1AB8C538" w:rsidR="005A0872" w:rsidRPr="00AC5B7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Četvrtak</w:t>
      </w:r>
      <w:r w:rsidR="00DA2569" w:rsidRPr="00AC5B75">
        <w:rPr>
          <w:rFonts w:ascii="Cambria" w:hAnsi="Cambria"/>
          <w:color w:val="0070C0"/>
          <w:sz w:val="24"/>
          <w:szCs w:val="24"/>
        </w:rPr>
        <w:t>:</w:t>
      </w:r>
      <w:r w:rsidR="00266F25" w:rsidRPr="00AC5B75">
        <w:rPr>
          <w:rFonts w:ascii="Cambria" w:hAnsi="Cambria"/>
          <w:color w:val="0070C0"/>
          <w:sz w:val="24"/>
          <w:szCs w:val="24"/>
        </w:rPr>
        <w:tab/>
      </w:r>
      <w:r w:rsidR="000D55D6">
        <w:rPr>
          <w:rFonts w:ascii="Cambria" w:hAnsi="Cambria"/>
          <w:color w:val="FF0000"/>
          <w:sz w:val="24"/>
          <w:szCs w:val="24"/>
        </w:rPr>
        <w:t>TJESTENINA S MLJEVENIM MESOM, SALATA</w:t>
      </w:r>
    </w:p>
    <w:p w14:paraId="559B7706" w14:textId="70FB46BD" w:rsidR="00ED5963" w:rsidRPr="00AC5B75" w:rsidRDefault="009C064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0D55D6">
        <w:rPr>
          <w:rFonts w:ascii="Cambria" w:hAnsi="Cambria"/>
          <w:color w:val="C00000"/>
          <w:sz w:val="24"/>
          <w:szCs w:val="24"/>
        </w:rPr>
        <w:t>BUHTLE</w:t>
      </w:r>
    </w:p>
    <w:p w14:paraId="483212C5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406F77E" w14:textId="3EB27027" w:rsidR="005A0872" w:rsidRPr="00AC5B75" w:rsidRDefault="007A7076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Peta</w:t>
      </w:r>
      <w:r w:rsidR="00512BC5" w:rsidRPr="00AC5B75">
        <w:rPr>
          <w:rFonts w:ascii="Cambria" w:hAnsi="Cambria"/>
          <w:color w:val="0070C0"/>
          <w:sz w:val="24"/>
          <w:szCs w:val="24"/>
        </w:rPr>
        <w:t xml:space="preserve">k </w:t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0D55D6" w:rsidRPr="000D55D6">
        <w:rPr>
          <w:rFonts w:ascii="Cambria" w:hAnsi="Cambria"/>
          <w:color w:val="FF0000"/>
          <w:sz w:val="24"/>
          <w:szCs w:val="24"/>
        </w:rPr>
        <w:t>RIBLJI ŠTAPIĆI, RIŽA, SALATA</w:t>
      </w:r>
    </w:p>
    <w:p w14:paraId="01E15AFB" w14:textId="44106684" w:rsidR="003C0EAD" w:rsidRPr="00DD4DA2" w:rsidRDefault="007A7076">
      <w:pPr>
        <w:rPr>
          <w:rFonts w:ascii="Cambria" w:hAnsi="Cambria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0D55D6">
        <w:rPr>
          <w:rFonts w:ascii="Cambria" w:hAnsi="Cambria"/>
          <w:color w:val="C00000"/>
          <w:sz w:val="24"/>
          <w:szCs w:val="24"/>
        </w:rPr>
        <w:t>KOLAČ</w:t>
      </w:r>
    </w:p>
    <w:p w14:paraId="3D6BF0C1" w14:textId="25FD0F0E" w:rsidR="003C0EAD" w:rsidRPr="00DD4DA2" w:rsidRDefault="003C0EAD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Ravnatelj</w:t>
      </w:r>
    </w:p>
    <w:p w14:paraId="70FFDDFA" w14:textId="0747F101" w:rsidR="003C0EAD" w:rsidRPr="00DD4DA2" w:rsidRDefault="00F06DCF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Tomislav Rajić</w:t>
      </w:r>
    </w:p>
    <w:sectPr w:rsidR="003C0EAD" w:rsidRPr="00DD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72"/>
    <w:rsid w:val="00002B02"/>
    <w:rsid w:val="00020DDA"/>
    <w:rsid w:val="00071283"/>
    <w:rsid w:val="000972DB"/>
    <w:rsid w:val="000C5ED8"/>
    <w:rsid w:val="000D55D6"/>
    <w:rsid w:val="000E2EEC"/>
    <w:rsid w:val="00112F7E"/>
    <w:rsid w:val="0011325D"/>
    <w:rsid w:val="00123FA0"/>
    <w:rsid w:val="001557B6"/>
    <w:rsid w:val="001C2078"/>
    <w:rsid w:val="001E4A48"/>
    <w:rsid w:val="001E53F7"/>
    <w:rsid w:val="00207A9B"/>
    <w:rsid w:val="00210C1A"/>
    <w:rsid w:val="0023115B"/>
    <w:rsid w:val="002512DB"/>
    <w:rsid w:val="002514D1"/>
    <w:rsid w:val="00266F25"/>
    <w:rsid w:val="00270349"/>
    <w:rsid w:val="00270881"/>
    <w:rsid w:val="00296834"/>
    <w:rsid w:val="002B5976"/>
    <w:rsid w:val="0030646C"/>
    <w:rsid w:val="003154E6"/>
    <w:rsid w:val="00322BDD"/>
    <w:rsid w:val="00366947"/>
    <w:rsid w:val="003A5921"/>
    <w:rsid w:val="003C0EAD"/>
    <w:rsid w:val="003C46E3"/>
    <w:rsid w:val="003D6368"/>
    <w:rsid w:val="003E7B28"/>
    <w:rsid w:val="003E7D40"/>
    <w:rsid w:val="004102D0"/>
    <w:rsid w:val="004251F4"/>
    <w:rsid w:val="0045119E"/>
    <w:rsid w:val="00461EFF"/>
    <w:rsid w:val="004655C6"/>
    <w:rsid w:val="004E0277"/>
    <w:rsid w:val="004F2536"/>
    <w:rsid w:val="00512BC5"/>
    <w:rsid w:val="0052483E"/>
    <w:rsid w:val="00534542"/>
    <w:rsid w:val="00545D20"/>
    <w:rsid w:val="00574AFC"/>
    <w:rsid w:val="005A0872"/>
    <w:rsid w:val="005A2E70"/>
    <w:rsid w:val="006662C5"/>
    <w:rsid w:val="00717F44"/>
    <w:rsid w:val="00745219"/>
    <w:rsid w:val="00790AE9"/>
    <w:rsid w:val="007A7076"/>
    <w:rsid w:val="007B22BE"/>
    <w:rsid w:val="007B5176"/>
    <w:rsid w:val="007C7429"/>
    <w:rsid w:val="007D7E64"/>
    <w:rsid w:val="007E7727"/>
    <w:rsid w:val="007F4D44"/>
    <w:rsid w:val="008140C3"/>
    <w:rsid w:val="00820529"/>
    <w:rsid w:val="0082705B"/>
    <w:rsid w:val="00846DD6"/>
    <w:rsid w:val="00890D50"/>
    <w:rsid w:val="008B4A60"/>
    <w:rsid w:val="008D2BD6"/>
    <w:rsid w:val="008F4CE9"/>
    <w:rsid w:val="009113C2"/>
    <w:rsid w:val="0097195B"/>
    <w:rsid w:val="00983C86"/>
    <w:rsid w:val="009A6EC6"/>
    <w:rsid w:val="009C064B"/>
    <w:rsid w:val="009C1FF3"/>
    <w:rsid w:val="009C7E7E"/>
    <w:rsid w:val="009E6832"/>
    <w:rsid w:val="00A225C9"/>
    <w:rsid w:val="00A47A3A"/>
    <w:rsid w:val="00A51230"/>
    <w:rsid w:val="00A87CE0"/>
    <w:rsid w:val="00AC5B75"/>
    <w:rsid w:val="00AC68B5"/>
    <w:rsid w:val="00AE275A"/>
    <w:rsid w:val="00B0672E"/>
    <w:rsid w:val="00B1760F"/>
    <w:rsid w:val="00B35062"/>
    <w:rsid w:val="00B427C2"/>
    <w:rsid w:val="00B574FC"/>
    <w:rsid w:val="00B813BC"/>
    <w:rsid w:val="00B95C72"/>
    <w:rsid w:val="00BF1C74"/>
    <w:rsid w:val="00BF7C48"/>
    <w:rsid w:val="00C0269F"/>
    <w:rsid w:val="00C20B8B"/>
    <w:rsid w:val="00C425CD"/>
    <w:rsid w:val="00CD49D2"/>
    <w:rsid w:val="00CE5828"/>
    <w:rsid w:val="00D048F0"/>
    <w:rsid w:val="00D1780A"/>
    <w:rsid w:val="00D5011E"/>
    <w:rsid w:val="00DA123E"/>
    <w:rsid w:val="00DA2569"/>
    <w:rsid w:val="00DA2B60"/>
    <w:rsid w:val="00DC46D2"/>
    <w:rsid w:val="00DC6A76"/>
    <w:rsid w:val="00DD4DA2"/>
    <w:rsid w:val="00DE41F8"/>
    <w:rsid w:val="00DF0B78"/>
    <w:rsid w:val="00E013A7"/>
    <w:rsid w:val="00E057F2"/>
    <w:rsid w:val="00E25BDF"/>
    <w:rsid w:val="00E367A4"/>
    <w:rsid w:val="00E37BAE"/>
    <w:rsid w:val="00E41369"/>
    <w:rsid w:val="00E72CF4"/>
    <w:rsid w:val="00E74031"/>
    <w:rsid w:val="00E94091"/>
    <w:rsid w:val="00ED5963"/>
    <w:rsid w:val="00F04F65"/>
    <w:rsid w:val="00F06DCF"/>
    <w:rsid w:val="00F10FFF"/>
    <w:rsid w:val="00F47394"/>
    <w:rsid w:val="00F961C2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A8F7"/>
  <w15:docId w15:val="{4B36C0E5-CD6B-46A7-9B75-3A48A23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Skola2</dc:creator>
  <cp:lastModifiedBy>Korisnik</cp:lastModifiedBy>
  <cp:revision>2</cp:revision>
  <cp:lastPrinted>2024-04-24T08:41:00Z</cp:lastPrinted>
  <dcterms:created xsi:type="dcterms:W3CDTF">2024-04-24T08:41:00Z</dcterms:created>
  <dcterms:modified xsi:type="dcterms:W3CDTF">2024-04-24T08:41:00Z</dcterms:modified>
</cp:coreProperties>
</file>